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9B30" w14:textId="26C211AB" w:rsidR="00F30A15" w:rsidRDefault="007E1A35" w:rsidP="00F30A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3/25</w:t>
      </w:r>
      <w:r w:rsidR="00F30A15"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DF82929" w14:textId="247AD7ED" w:rsidR="00F30A15" w:rsidRDefault="00F30A15" w:rsidP="00F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7E1A35">
        <w:rPr>
          <w:rFonts w:ascii="Times New Roman" w:hAnsi="Times New Roman" w:cs="Times New Roman"/>
          <w:sz w:val="24"/>
          <w:szCs w:val="24"/>
        </w:rPr>
        <w:t>Decimal Operations Review</w:t>
      </w:r>
    </w:p>
    <w:p w14:paraId="144FEC3E" w14:textId="21B610CF" w:rsidR="00F30A15" w:rsidRPr="00A87976" w:rsidRDefault="007E1A35" w:rsidP="00F30A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Worksheet, problems 1-16 </w:t>
      </w:r>
    </w:p>
    <w:p w14:paraId="5926B654" w14:textId="1D32C236" w:rsidR="00F30A15" w:rsidRDefault="00F30A15" w:rsidP="00F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E1A35">
        <w:rPr>
          <w:rFonts w:ascii="Times New Roman" w:hAnsi="Times New Roman" w:cs="Times New Roman"/>
          <w:sz w:val="24"/>
          <w:szCs w:val="24"/>
        </w:rPr>
        <w:t>Simplifying Expressions</w:t>
      </w:r>
    </w:p>
    <w:p w14:paraId="3D2D8A02" w14:textId="0D8BB26B" w:rsidR="00F30A15" w:rsidRPr="002F7A0F" w:rsidRDefault="007E1A35" w:rsidP="00F30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Worksheet, problems 1-12</w:t>
      </w:r>
    </w:p>
    <w:p w14:paraId="1714523C" w14:textId="78BF23DE" w:rsidR="00F30A15" w:rsidRDefault="00F30A15" w:rsidP="00F30A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7E1A35">
        <w:rPr>
          <w:rFonts w:ascii="Times New Roman" w:hAnsi="Times New Roman" w:cs="Times New Roman"/>
          <w:b/>
          <w:sz w:val="32"/>
          <w:szCs w:val="32"/>
          <w:u w:val="single"/>
        </w:rPr>
        <w:t>uesday, 3/26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1A383AB" w14:textId="1AE1634B" w:rsidR="00F30A15" w:rsidRPr="007C643B" w:rsidRDefault="00F30A15" w:rsidP="00F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7E1A35">
        <w:rPr>
          <w:rFonts w:ascii="Times New Roman" w:hAnsi="Times New Roman" w:cs="Times New Roman"/>
          <w:sz w:val="24"/>
          <w:szCs w:val="24"/>
        </w:rPr>
        <w:t>Dividing</w:t>
      </w:r>
      <w:r>
        <w:rPr>
          <w:rFonts w:ascii="Times New Roman" w:hAnsi="Times New Roman" w:cs="Times New Roman"/>
          <w:sz w:val="24"/>
          <w:szCs w:val="24"/>
        </w:rPr>
        <w:t xml:space="preserve"> Decimals</w:t>
      </w:r>
    </w:p>
    <w:p w14:paraId="78FEEF9D" w14:textId="14B53F08" w:rsidR="00F30A15" w:rsidRPr="002F7A0F" w:rsidRDefault="007E1A35" w:rsidP="00F30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</w:t>
      </w:r>
      <w:r w:rsidR="00F30A15">
        <w:rPr>
          <w:rFonts w:ascii="Times New Roman" w:hAnsi="Times New Roman" w:cs="Times New Roman"/>
          <w:sz w:val="24"/>
          <w:szCs w:val="24"/>
        </w:rPr>
        <w:t xml:space="preserve"> of weekly packet</w:t>
      </w:r>
      <w:r>
        <w:rPr>
          <w:rFonts w:ascii="Times New Roman" w:hAnsi="Times New Roman" w:cs="Times New Roman"/>
          <w:sz w:val="24"/>
          <w:szCs w:val="24"/>
        </w:rPr>
        <w:t>, problems d-i</w:t>
      </w:r>
    </w:p>
    <w:p w14:paraId="673B5897" w14:textId="727ED6A9" w:rsidR="00F30A15" w:rsidRDefault="00F30A15" w:rsidP="00F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7E1A35">
        <w:rPr>
          <w:rFonts w:ascii="Times New Roman" w:hAnsi="Times New Roman" w:cs="Times New Roman"/>
          <w:sz w:val="24"/>
          <w:szCs w:val="24"/>
        </w:rPr>
        <w:t>Solving Expressions with Properties</w:t>
      </w:r>
    </w:p>
    <w:p w14:paraId="6AC2764A" w14:textId="3532B17A" w:rsidR="00F30A15" w:rsidRPr="002F7A0F" w:rsidRDefault="007E1A35" w:rsidP="00F30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1-2 of weekly packet</w:t>
      </w:r>
    </w:p>
    <w:p w14:paraId="4140E221" w14:textId="154942F8" w:rsidR="00F30A15" w:rsidRDefault="00F30A15" w:rsidP="00F30A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7E1A35">
        <w:rPr>
          <w:rFonts w:ascii="Times New Roman" w:hAnsi="Times New Roman" w:cs="Times New Roman"/>
          <w:b/>
          <w:sz w:val="32"/>
          <w:szCs w:val="32"/>
          <w:u w:val="single"/>
        </w:rPr>
        <w:t>ednesday, 3/27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712FDF61" w14:textId="2EFF7429" w:rsidR="00F30A15" w:rsidRPr="00052CA5" w:rsidRDefault="00F30A15" w:rsidP="00F30A15">
      <w:pPr>
        <w:rPr>
          <w:rFonts w:ascii="Times New Roman" w:hAnsi="Times New Roman" w:cs="Times New Roman"/>
          <w:b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7E1A35">
        <w:rPr>
          <w:rFonts w:ascii="Times New Roman" w:hAnsi="Times New Roman" w:cs="Times New Roman"/>
          <w:sz w:val="24"/>
          <w:szCs w:val="24"/>
        </w:rPr>
        <w:t>Dividing</w:t>
      </w:r>
      <w:r>
        <w:rPr>
          <w:rFonts w:ascii="Times New Roman" w:hAnsi="Times New Roman" w:cs="Times New Roman"/>
          <w:sz w:val="24"/>
          <w:szCs w:val="24"/>
        </w:rPr>
        <w:t xml:space="preserve"> Decimals</w:t>
      </w:r>
    </w:p>
    <w:p w14:paraId="549992CF" w14:textId="562E311A" w:rsidR="00F30A15" w:rsidRPr="00112AB9" w:rsidRDefault="00A346F1" w:rsidP="00F30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</w:t>
      </w:r>
      <w:r w:rsidR="00F30A15">
        <w:rPr>
          <w:rFonts w:ascii="Times New Roman" w:hAnsi="Times New Roman" w:cs="Times New Roman"/>
          <w:sz w:val="24"/>
          <w:szCs w:val="24"/>
        </w:rPr>
        <w:t xml:space="preserve"> of weekly packet</w:t>
      </w:r>
      <w:r>
        <w:rPr>
          <w:rFonts w:ascii="Times New Roman" w:hAnsi="Times New Roman" w:cs="Times New Roman"/>
          <w:sz w:val="24"/>
          <w:szCs w:val="24"/>
        </w:rPr>
        <w:t>, problems 1-6</w:t>
      </w:r>
    </w:p>
    <w:p w14:paraId="22A1F1BB" w14:textId="0F237C7D" w:rsidR="00F30A15" w:rsidRDefault="00F30A15" w:rsidP="00F30A15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A346F1">
        <w:rPr>
          <w:rFonts w:ascii="Times New Roman" w:hAnsi="Times New Roman" w:cs="Times New Roman"/>
          <w:sz w:val="24"/>
          <w:szCs w:val="24"/>
        </w:rPr>
        <w:t>Simplifying Expressions with Properties</w:t>
      </w:r>
    </w:p>
    <w:p w14:paraId="39C3674E" w14:textId="36E9D8BF" w:rsidR="00F30A15" w:rsidRPr="00112AB9" w:rsidRDefault="00F30A15" w:rsidP="00F30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r w:rsidR="00FF611A">
        <w:rPr>
          <w:rFonts w:ascii="Times New Roman" w:hAnsi="Times New Roman" w:cs="Times New Roman"/>
          <w:sz w:val="24"/>
          <w:szCs w:val="24"/>
        </w:rPr>
        <w:t>s. 3 and 4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51D5F">
        <w:rPr>
          <w:rFonts w:ascii="Times New Roman" w:hAnsi="Times New Roman" w:cs="Times New Roman"/>
          <w:sz w:val="24"/>
          <w:szCs w:val="24"/>
        </w:rPr>
        <w:t xml:space="preserve">weekly </w:t>
      </w:r>
      <w:r>
        <w:rPr>
          <w:rFonts w:ascii="Times New Roman" w:hAnsi="Times New Roman" w:cs="Times New Roman"/>
          <w:sz w:val="24"/>
          <w:szCs w:val="24"/>
        </w:rPr>
        <w:t>packet, problems</w:t>
      </w:r>
      <w:r w:rsidR="00FF611A">
        <w:rPr>
          <w:rFonts w:ascii="Times New Roman" w:hAnsi="Times New Roman" w:cs="Times New Roman"/>
          <w:sz w:val="24"/>
          <w:szCs w:val="24"/>
        </w:rPr>
        <w:t xml:space="preserve"> 1-12</w:t>
      </w:r>
    </w:p>
    <w:p w14:paraId="185EE30C" w14:textId="1D32D257" w:rsidR="00F30A15" w:rsidRDefault="00F30A15" w:rsidP="00F30A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7E1A35">
        <w:rPr>
          <w:rFonts w:ascii="Times New Roman" w:hAnsi="Times New Roman" w:cs="Times New Roman"/>
          <w:b/>
          <w:sz w:val="32"/>
          <w:szCs w:val="32"/>
          <w:u w:val="single"/>
        </w:rPr>
        <w:t>hursday, 3/28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B38F052" w14:textId="5DA5D6E3" w:rsidR="00F30A15" w:rsidRPr="00112AB9" w:rsidRDefault="00F30A15" w:rsidP="00F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FF611A">
        <w:rPr>
          <w:rFonts w:ascii="Times New Roman" w:hAnsi="Times New Roman" w:cs="Times New Roman"/>
          <w:sz w:val="24"/>
          <w:szCs w:val="24"/>
        </w:rPr>
        <w:t xml:space="preserve">Dividing </w:t>
      </w:r>
      <w:r>
        <w:rPr>
          <w:rFonts w:ascii="Times New Roman" w:hAnsi="Times New Roman" w:cs="Times New Roman"/>
          <w:sz w:val="24"/>
          <w:szCs w:val="24"/>
        </w:rPr>
        <w:t>Decimals</w:t>
      </w:r>
    </w:p>
    <w:p w14:paraId="22682CAB" w14:textId="50FF9EE0" w:rsidR="00F30A15" w:rsidRPr="007B626E" w:rsidRDefault="00851D5F" w:rsidP="00F30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</w:t>
      </w:r>
      <w:r w:rsidR="00F30A15">
        <w:rPr>
          <w:rFonts w:ascii="Times New Roman" w:hAnsi="Times New Roman" w:cs="Times New Roman"/>
          <w:sz w:val="24"/>
          <w:szCs w:val="24"/>
        </w:rPr>
        <w:t xml:space="preserve"> of weekly packet</w:t>
      </w:r>
      <w:r>
        <w:rPr>
          <w:rFonts w:ascii="Times New Roman" w:hAnsi="Times New Roman" w:cs="Times New Roman"/>
          <w:sz w:val="24"/>
          <w:szCs w:val="24"/>
        </w:rPr>
        <w:t>, problems 1-9</w:t>
      </w:r>
    </w:p>
    <w:p w14:paraId="091A7DCD" w14:textId="77777777" w:rsidR="00851D5F" w:rsidRDefault="00F30A15" w:rsidP="00851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Simplifying Algebraic Expressions </w:t>
      </w:r>
    </w:p>
    <w:p w14:paraId="6A93FC23" w14:textId="736B1EBA" w:rsidR="00F30A15" w:rsidRPr="00851D5F" w:rsidRDefault="00BB01E4" w:rsidP="00851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5</w:t>
      </w:r>
      <w:r w:rsidR="005778E5">
        <w:rPr>
          <w:rFonts w:ascii="Times New Roman" w:hAnsi="Times New Roman" w:cs="Times New Roman"/>
          <w:sz w:val="24"/>
          <w:szCs w:val="24"/>
        </w:rPr>
        <w:t>-6 in weekly packet</w:t>
      </w:r>
    </w:p>
    <w:p w14:paraId="4A3CBC4E" w14:textId="0745716B" w:rsidR="00F30A15" w:rsidRDefault="00F30A15" w:rsidP="00F30A1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7E1A35">
        <w:rPr>
          <w:rFonts w:ascii="Times New Roman" w:hAnsi="Times New Roman" w:cs="Times New Roman"/>
          <w:b/>
          <w:sz w:val="32"/>
          <w:szCs w:val="32"/>
          <w:u w:val="single"/>
        </w:rPr>
        <w:t>riday, 3/29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E11B5B4" w14:textId="4F52D32C" w:rsidR="00F30A15" w:rsidRPr="00C210C2" w:rsidRDefault="00F30A15" w:rsidP="00F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0B16AA">
        <w:rPr>
          <w:rFonts w:ascii="Times New Roman" w:hAnsi="Times New Roman" w:cs="Times New Roman"/>
          <w:sz w:val="24"/>
          <w:szCs w:val="24"/>
        </w:rPr>
        <w:t>L</w:t>
      </w:r>
      <w:r w:rsidR="00D81B60">
        <w:rPr>
          <w:rFonts w:ascii="Times New Roman" w:hAnsi="Times New Roman" w:cs="Times New Roman"/>
          <w:sz w:val="24"/>
          <w:szCs w:val="24"/>
        </w:rPr>
        <w:t xml:space="preserve">earning </w:t>
      </w:r>
      <w:r w:rsidR="000B16AA">
        <w:rPr>
          <w:rFonts w:ascii="Times New Roman" w:hAnsi="Times New Roman" w:cs="Times New Roman"/>
          <w:sz w:val="24"/>
          <w:szCs w:val="24"/>
        </w:rPr>
        <w:t>C</w:t>
      </w:r>
      <w:r w:rsidR="00D81B60">
        <w:rPr>
          <w:rFonts w:ascii="Times New Roman" w:hAnsi="Times New Roman" w:cs="Times New Roman"/>
          <w:sz w:val="24"/>
          <w:szCs w:val="24"/>
        </w:rPr>
        <w:t>heck</w:t>
      </w:r>
      <w:r w:rsidR="000B16AA">
        <w:rPr>
          <w:rFonts w:ascii="Times New Roman" w:hAnsi="Times New Roman" w:cs="Times New Roman"/>
          <w:sz w:val="24"/>
          <w:szCs w:val="24"/>
        </w:rPr>
        <w:t xml:space="preserve"> Quiz #17</w:t>
      </w:r>
    </w:p>
    <w:p w14:paraId="0874B2A7" w14:textId="76C0C056" w:rsidR="00F30A15" w:rsidRDefault="000B16AA" w:rsidP="00F30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L</w:t>
      </w:r>
      <w:r w:rsidR="00D81B60">
        <w:rPr>
          <w:rFonts w:ascii="Times New Roman" w:hAnsi="Times New Roman" w:cs="Times New Roman"/>
          <w:sz w:val="24"/>
          <w:szCs w:val="24"/>
        </w:rPr>
        <w:t xml:space="preserve">earning </w:t>
      </w:r>
      <w:r>
        <w:rPr>
          <w:rFonts w:ascii="Times New Roman" w:hAnsi="Times New Roman" w:cs="Times New Roman"/>
          <w:sz w:val="24"/>
          <w:szCs w:val="24"/>
        </w:rPr>
        <w:t>C</w:t>
      </w:r>
      <w:r w:rsidR="00D81B60">
        <w:rPr>
          <w:rFonts w:ascii="Times New Roman" w:hAnsi="Times New Roman" w:cs="Times New Roman"/>
          <w:sz w:val="24"/>
          <w:szCs w:val="24"/>
        </w:rPr>
        <w:t>heck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Quiz # 16/17</w:t>
      </w:r>
    </w:p>
    <w:p w14:paraId="7FF678AC" w14:textId="77777777" w:rsidR="00F30A15" w:rsidRDefault="00F30A15" w:rsidP="00F30A15"/>
    <w:p w14:paraId="2D804DAE" w14:textId="77777777" w:rsidR="00A95514" w:rsidRDefault="00D81B60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2E"/>
    <w:multiLevelType w:val="hybridMultilevel"/>
    <w:tmpl w:val="237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152"/>
    <w:multiLevelType w:val="hybridMultilevel"/>
    <w:tmpl w:val="B0B0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B97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15"/>
    <w:rsid w:val="000B16AA"/>
    <w:rsid w:val="005778E5"/>
    <w:rsid w:val="007E1A35"/>
    <w:rsid w:val="007E2FFB"/>
    <w:rsid w:val="00851D5F"/>
    <w:rsid w:val="00A346F1"/>
    <w:rsid w:val="00BB01E4"/>
    <w:rsid w:val="00BC2FA0"/>
    <w:rsid w:val="00D81B60"/>
    <w:rsid w:val="00F30A15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8286"/>
  <w15:chartTrackingRefBased/>
  <w15:docId w15:val="{30DC5ABD-6C69-49DF-9384-7A49179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8</cp:revision>
  <dcterms:created xsi:type="dcterms:W3CDTF">2019-03-27T17:37:00Z</dcterms:created>
  <dcterms:modified xsi:type="dcterms:W3CDTF">2019-03-27T17:50:00Z</dcterms:modified>
</cp:coreProperties>
</file>